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3EF4" w14:textId="77777777" w:rsidR="000D0834" w:rsidRDefault="000D0834"/>
    <w:p w14:paraId="40700DF4" w14:textId="77777777" w:rsidR="000D0834" w:rsidRDefault="000D0834"/>
    <w:p w14:paraId="0A8C4BB5" w14:textId="20DAECDA" w:rsidR="00AD7C7E" w:rsidRPr="006F11C7" w:rsidRDefault="00DD257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LLANRHIAN </w:t>
      </w:r>
      <w:r w:rsidR="000D0834" w:rsidRPr="006F11C7">
        <w:rPr>
          <w:b/>
          <w:bCs/>
          <w:sz w:val="36"/>
          <w:szCs w:val="36"/>
        </w:rPr>
        <w:t>COMMUNITY COUNCIL</w:t>
      </w:r>
    </w:p>
    <w:p w14:paraId="58C35BF0" w14:textId="2BFACE84" w:rsidR="000D0834" w:rsidRPr="006F11C7" w:rsidRDefault="000D0834">
      <w:pPr>
        <w:rPr>
          <w:b/>
          <w:bCs/>
          <w:sz w:val="28"/>
          <w:szCs w:val="28"/>
        </w:rPr>
      </w:pPr>
    </w:p>
    <w:p w14:paraId="69037285" w14:textId="444D4569" w:rsidR="000D0834" w:rsidRDefault="000D0834"/>
    <w:p w14:paraId="636CB8F7" w14:textId="19002ADD" w:rsidR="000D0834" w:rsidRPr="000D0834" w:rsidRDefault="000D0834" w:rsidP="00DD2577">
      <w:pPr>
        <w:spacing w:after="0" w:line="240" w:lineRule="auto"/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Present:</w:t>
      </w:r>
    </w:p>
    <w:p w14:paraId="36792020" w14:textId="7A000500" w:rsidR="000D0834" w:rsidRDefault="000D0834" w:rsidP="00DD2577">
      <w:pPr>
        <w:spacing w:after="0" w:line="240" w:lineRule="auto"/>
      </w:pPr>
      <w:r>
        <w:t xml:space="preserve">Cllrs:  </w:t>
      </w:r>
      <w:r w:rsidR="00DD2577">
        <w:t xml:space="preserve">Neil Prior (Chair), </w:t>
      </w:r>
      <w:r w:rsidR="00900ED3">
        <w:t xml:space="preserve">Priscilla Wilde, </w:t>
      </w:r>
      <w:r w:rsidR="00DD2577">
        <w:t>Chris Prior, Anthony Daniel</w:t>
      </w:r>
      <w:r w:rsidR="00B91F3B">
        <w:t>,</w:t>
      </w:r>
      <w:r w:rsidR="00B91F3B" w:rsidRPr="00B91F3B">
        <w:t xml:space="preserve"> </w:t>
      </w:r>
      <w:r w:rsidR="00B91F3B">
        <w:t>Rob Smith, Paul Raymond,</w:t>
      </w:r>
    </w:p>
    <w:p w14:paraId="1BE9A153" w14:textId="0773A14F" w:rsidR="00900ED3" w:rsidRDefault="00900ED3" w:rsidP="00DD2577">
      <w:pPr>
        <w:spacing w:after="0" w:line="240" w:lineRule="auto"/>
      </w:pPr>
      <w:r>
        <w:t xml:space="preserve">Paul </w:t>
      </w:r>
      <w:proofErr w:type="spellStart"/>
      <w:r>
        <w:t>Niedzkiedzki</w:t>
      </w:r>
      <w:proofErr w:type="spellEnd"/>
    </w:p>
    <w:p w14:paraId="75ABBF2D" w14:textId="77777777" w:rsidR="00900ED3" w:rsidRDefault="00DD2577" w:rsidP="00DD2577">
      <w:pPr>
        <w:spacing w:after="0" w:line="240" w:lineRule="auto"/>
        <w:rPr>
          <w:b/>
          <w:bCs/>
          <w:sz w:val="28"/>
          <w:szCs w:val="28"/>
        </w:rPr>
      </w:pPr>
      <w:r w:rsidRPr="00DD2577">
        <w:rPr>
          <w:b/>
          <w:bCs/>
          <w:sz w:val="28"/>
          <w:szCs w:val="28"/>
        </w:rPr>
        <w:t>In Attendance:</w:t>
      </w:r>
    </w:p>
    <w:p w14:paraId="0C22C5ED" w14:textId="58D22020" w:rsidR="00DD2577" w:rsidRPr="00900ED3" w:rsidRDefault="000D0834" w:rsidP="00DD2577">
      <w:pPr>
        <w:spacing w:after="0" w:line="240" w:lineRule="auto"/>
        <w:rPr>
          <w:b/>
          <w:bCs/>
          <w:sz w:val="28"/>
          <w:szCs w:val="28"/>
        </w:rPr>
      </w:pPr>
      <w:r>
        <w:t>Clerk – Vanessa Walker</w:t>
      </w:r>
      <w:r w:rsidR="00DD2577">
        <w:t>,</w:t>
      </w:r>
    </w:p>
    <w:p w14:paraId="2CC0B001" w14:textId="77777777" w:rsidR="00DD2577" w:rsidRPr="00DD2577" w:rsidRDefault="00DD2577" w:rsidP="00DD2577">
      <w:pPr>
        <w:spacing w:after="0" w:line="240" w:lineRule="auto"/>
        <w:rPr>
          <w:b/>
          <w:bCs/>
          <w:sz w:val="28"/>
          <w:szCs w:val="28"/>
        </w:rPr>
      </w:pPr>
      <w:r w:rsidRPr="00DD2577">
        <w:rPr>
          <w:b/>
          <w:bCs/>
          <w:sz w:val="28"/>
          <w:szCs w:val="28"/>
        </w:rPr>
        <w:t>Apologies:</w:t>
      </w:r>
    </w:p>
    <w:p w14:paraId="161F5F0C" w14:textId="1050A28F" w:rsidR="000D0834" w:rsidRDefault="00DD2577" w:rsidP="00DD2577">
      <w:pPr>
        <w:spacing w:after="0" w:line="240" w:lineRule="auto"/>
      </w:pPr>
      <w:r>
        <w:t xml:space="preserve">Cllrs:  </w:t>
      </w:r>
      <w:r w:rsidR="00B91F3B">
        <w:t>John Morgan</w:t>
      </w:r>
      <w:r w:rsidR="00900ED3">
        <w:t>, Katy Jenkins, Delyth Jenkins (Connected Communities Project)</w:t>
      </w:r>
    </w:p>
    <w:p w14:paraId="57A971B1" w14:textId="1A7B7ED3" w:rsidR="00DD2577" w:rsidRDefault="00DD2577" w:rsidP="00DD2577">
      <w:pPr>
        <w:spacing w:after="0" w:line="240" w:lineRule="auto"/>
      </w:pPr>
    </w:p>
    <w:p w14:paraId="0EBD313B" w14:textId="77777777" w:rsidR="00DD2577" w:rsidRPr="00DD2577" w:rsidRDefault="00DD2577" w:rsidP="00DD2577">
      <w:pPr>
        <w:spacing w:after="0" w:line="240" w:lineRule="auto"/>
      </w:pPr>
    </w:p>
    <w:p w14:paraId="55085CB5" w14:textId="3CD97734" w:rsidR="000D0834" w:rsidRDefault="000D0834"/>
    <w:p w14:paraId="7DBECB7F" w14:textId="7B0F9F67" w:rsidR="000D0834" w:rsidRPr="00900ED3" w:rsidRDefault="000D0834" w:rsidP="00900ED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900ED3">
        <w:rPr>
          <w:b/>
          <w:bCs/>
          <w:sz w:val="28"/>
          <w:szCs w:val="28"/>
        </w:rPr>
        <w:t>Declarations of Interest</w:t>
      </w:r>
    </w:p>
    <w:p w14:paraId="60CE8E9A" w14:textId="0677BEDA" w:rsidR="000D0834" w:rsidRDefault="00DD2577" w:rsidP="00900ED3">
      <w:pPr>
        <w:spacing w:after="0" w:line="240" w:lineRule="auto"/>
        <w:ind w:firstLine="720"/>
      </w:pPr>
      <w:r>
        <w:t>None</w:t>
      </w:r>
      <w:r w:rsidR="00900ED3">
        <w:br/>
      </w:r>
    </w:p>
    <w:p w14:paraId="176D480D" w14:textId="6E71EBF2" w:rsidR="000D0834" w:rsidRPr="00900ED3" w:rsidRDefault="00900ED3" w:rsidP="00900ED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00ED3">
        <w:rPr>
          <w:b/>
          <w:bCs/>
          <w:sz w:val="28"/>
          <w:szCs w:val="28"/>
        </w:rPr>
        <w:t>Planning</w:t>
      </w:r>
      <w:r>
        <w:rPr>
          <w:b/>
          <w:bCs/>
          <w:sz w:val="28"/>
          <w:szCs w:val="28"/>
        </w:rPr>
        <w:br/>
      </w:r>
    </w:p>
    <w:p w14:paraId="6A0E2905" w14:textId="49744D74" w:rsidR="000D0834" w:rsidRPr="00900ED3" w:rsidRDefault="000D0834" w:rsidP="00900ED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00ED3">
        <w:rPr>
          <w:b/>
          <w:bCs/>
          <w:sz w:val="28"/>
          <w:szCs w:val="28"/>
        </w:rPr>
        <w:t>Decisions Taken at the Meeting</w:t>
      </w:r>
    </w:p>
    <w:p w14:paraId="1C2EF8FB" w14:textId="619BE526" w:rsidR="006F11C7" w:rsidRDefault="000D0834" w:rsidP="00B91F3B">
      <w:pPr>
        <w:pStyle w:val="ListParagraph"/>
        <w:numPr>
          <w:ilvl w:val="0"/>
          <w:numId w:val="1"/>
        </w:numPr>
      </w:pPr>
      <w:r>
        <w:t xml:space="preserve">To approve payments of </w:t>
      </w:r>
      <w:r w:rsidR="00DC4691">
        <w:t>£</w:t>
      </w:r>
      <w:r w:rsidR="00B57359">
        <w:t>22.78</w:t>
      </w:r>
    </w:p>
    <w:p w14:paraId="507782B5" w14:textId="44C75A6A" w:rsidR="00900ED3" w:rsidRDefault="00900ED3" w:rsidP="00B91F3B">
      <w:pPr>
        <w:pStyle w:val="ListParagraph"/>
        <w:numPr>
          <w:ilvl w:val="0"/>
          <w:numId w:val="1"/>
        </w:numPr>
      </w:pPr>
      <w:r>
        <w:t xml:space="preserve">To take on the running of </w:t>
      </w:r>
      <w:proofErr w:type="spellStart"/>
      <w:r>
        <w:t>Porthgain</w:t>
      </w:r>
      <w:proofErr w:type="spellEnd"/>
      <w:r>
        <w:t xml:space="preserve"> public toilet.</w:t>
      </w:r>
    </w:p>
    <w:p w14:paraId="4EF70355" w14:textId="7547AC11" w:rsidR="006F11C7" w:rsidRDefault="006F11C7" w:rsidP="006F11C7"/>
    <w:p w14:paraId="59A1005C" w14:textId="1097B0C0" w:rsidR="006F11C7" w:rsidRDefault="006F11C7" w:rsidP="006F11C7"/>
    <w:p w14:paraId="26647BBC" w14:textId="46989F85" w:rsidR="006F11C7" w:rsidRDefault="006F11C7" w:rsidP="006F11C7">
      <w:r>
        <w:t>Vtw:</w:t>
      </w:r>
      <w:r w:rsidR="00900ED3">
        <w:t>3\11\23</w:t>
      </w:r>
    </w:p>
    <w:p w14:paraId="72969A8F" w14:textId="77777777" w:rsidR="000D0834" w:rsidRDefault="000D0834"/>
    <w:sectPr w:rsidR="000D0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57DF4"/>
    <w:multiLevelType w:val="hybridMultilevel"/>
    <w:tmpl w:val="BCB29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16B65"/>
    <w:multiLevelType w:val="hybridMultilevel"/>
    <w:tmpl w:val="A8EC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296337">
    <w:abstractNumId w:val="1"/>
  </w:num>
  <w:num w:numId="2" w16cid:durableId="59205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34"/>
    <w:rsid w:val="000D0834"/>
    <w:rsid w:val="003A3720"/>
    <w:rsid w:val="0063402F"/>
    <w:rsid w:val="006F11C7"/>
    <w:rsid w:val="00745F52"/>
    <w:rsid w:val="00900ED3"/>
    <w:rsid w:val="00AD7C7E"/>
    <w:rsid w:val="00B57359"/>
    <w:rsid w:val="00B91F3B"/>
    <w:rsid w:val="00BA7ACA"/>
    <w:rsid w:val="00C43A03"/>
    <w:rsid w:val="00CD4D01"/>
    <w:rsid w:val="00DC4691"/>
    <w:rsid w:val="00D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4F19"/>
  <w15:chartTrackingRefBased/>
  <w15:docId w15:val="{26219DBD-AFEF-422E-9B0D-29757F1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3</cp:revision>
  <dcterms:created xsi:type="dcterms:W3CDTF">2023-11-03T16:49:00Z</dcterms:created>
  <dcterms:modified xsi:type="dcterms:W3CDTF">2023-11-05T21:08:00Z</dcterms:modified>
</cp:coreProperties>
</file>