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6209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404CB296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596BEAA0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1C14D691" w14:textId="77777777" w:rsidR="009A77B7" w:rsidRDefault="009A77B7">
      <w:pPr>
        <w:pStyle w:val="Heading1"/>
      </w:pPr>
      <w:r>
        <w:t>AGENDA</w:t>
      </w:r>
    </w:p>
    <w:p w14:paraId="6678355E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2CA435EF" w14:textId="6451AC75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E84EA0">
        <w:rPr>
          <w:rFonts w:ascii="Arial" w:hAnsi="Arial" w:cs="Arial"/>
        </w:rPr>
        <w:t>18</w:t>
      </w:r>
      <w:r w:rsidR="00E84EA0" w:rsidRPr="00E84EA0">
        <w:rPr>
          <w:rFonts w:ascii="Arial" w:hAnsi="Arial" w:cs="Arial"/>
          <w:vertAlign w:val="superscript"/>
        </w:rPr>
        <w:t>th</w:t>
      </w:r>
      <w:r w:rsidR="00E84EA0">
        <w:rPr>
          <w:rFonts w:ascii="Arial" w:hAnsi="Arial" w:cs="Arial"/>
        </w:rPr>
        <w:t xml:space="preserve"> January 2022 </w:t>
      </w:r>
      <w:r>
        <w:rPr>
          <w:rFonts w:ascii="Arial" w:hAnsi="Arial" w:cs="Arial"/>
        </w:rPr>
        <w:t>at 7.30pm</w:t>
      </w:r>
    </w:p>
    <w:p w14:paraId="32B5E30C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D4194E" w14:textId="77777777" w:rsidR="009A77B7" w:rsidRDefault="009A77B7">
      <w:pPr>
        <w:jc w:val="center"/>
        <w:rPr>
          <w:rFonts w:ascii="Arial" w:hAnsi="Arial" w:cs="Arial"/>
        </w:rPr>
      </w:pPr>
    </w:p>
    <w:p w14:paraId="11DB85ED" w14:textId="77777777" w:rsidR="009A77B7" w:rsidRDefault="009A77B7">
      <w:pPr>
        <w:jc w:val="center"/>
        <w:rPr>
          <w:rFonts w:ascii="Arial" w:hAnsi="Arial" w:cs="Arial"/>
        </w:rPr>
      </w:pPr>
    </w:p>
    <w:p w14:paraId="2DAD9E9B" w14:textId="77777777" w:rsidR="009A77B7" w:rsidRDefault="009A77B7">
      <w:pPr>
        <w:jc w:val="center"/>
        <w:rPr>
          <w:rFonts w:ascii="Arial" w:hAnsi="Arial" w:cs="Arial"/>
        </w:rPr>
      </w:pPr>
    </w:p>
    <w:p w14:paraId="78AA5B0D" w14:textId="77777777" w:rsidR="009A77B7" w:rsidRDefault="009A77B7">
      <w:pPr>
        <w:rPr>
          <w:rFonts w:ascii="Arial" w:hAnsi="Arial" w:cs="Arial"/>
        </w:rPr>
      </w:pPr>
    </w:p>
    <w:p w14:paraId="3A73EB26" w14:textId="77777777" w:rsidR="009A77B7" w:rsidRDefault="009A77B7">
      <w:pPr>
        <w:jc w:val="center"/>
        <w:rPr>
          <w:rFonts w:ascii="Arial" w:hAnsi="Arial" w:cs="Arial"/>
        </w:rPr>
      </w:pPr>
    </w:p>
    <w:p w14:paraId="0C10DA2A" w14:textId="77777777" w:rsidR="009A77B7" w:rsidRDefault="009A77B7">
      <w:pPr>
        <w:jc w:val="center"/>
        <w:rPr>
          <w:rFonts w:ascii="Arial" w:hAnsi="Arial" w:cs="Arial"/>
        </w:rPr>
      </w:pPr>
    </w:p>
    <w:p w14:paraId="7D8E2A10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51F0997A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3CCC4B" w14:textId="5ED2D370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E84EA0">
        <w:rPr>
          <w:rFonts w:ascii="Arial" w:hAnsi="Arial" w:cs="Arial"/>
          <w:color w:val="333333"/>
        </w:rPr>
        <w:t>7</w:t>
      </w:r>
      <w:r w:rsidR="00E84EA0" w:rsidRPr="00E84EA0">
        <w:rPr>
          <w:rFonts w:ascii="Arial" w:hAnsi="Arial" w:cs="Arial"/>
          <w:color w:val="333333"/>
          <w:vertAlign w:val="superscript"/>
        </w:rPr>
        <w:t>th</w:t>
      </w:r>
      <w:r w:rsidR="00E84EA0">
        <w:rPr>
          <w:rFonts w:ascii="Arial" w:hAnsi="Arial" w:cs="Arial"/>
          <w:color w:val="333333"/>
        </w:rPr>
        <w:t xml:space="preserve"> December</w:t>
      </w:r>
      <w:r w:rsidR="008459B6">
        <w:rPr>
          <w:rFonts w:ascii="Arial" w:hAnsi="Arial" w:cs="Arial"/>
          <w:color w:val="333333"/>
        </w:rPr>
        <w:t xml:space="preserve"> </w:t>
      </w:r>
      <w:r w:rsidR="00B80D3B" w:rsidRPr="00114AB4">
        <w:rPr>
          <w:rFonts w:ascii="Arial" w:hAnsi="Arial" w:cs="Arial"/>
          <w:color w:val="333333"/>
        </w:rPr>
        <w:t>202</w:t>
      </w:r>
      <w:r w:rsidR="00055F76">
        <w:rPr>
          <w:rFonts w:ascii="Arial" w:hAnsi="Arial" w:cs="Arial"/>
          <w:color w:val="333333"/>
        </w:rPr>
        <w:t>1</w:t>
      </w:r>
      <w:r w:rsidRPr="00114AB4">
        <w:rPr>
          <w:rFonts w:ascii="Arial" w:hAnsi="Arial" w:cs="Arial"/>
          <w:color w:val="333333"/>
        </w:rPr>
        <w:t>.</w:t>
      </w:r>
    </w:p>
    <w:p w14:paraId="35760D19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0CE1463C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39503095" w14:textId="77777777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5464943A" w14:textId="77777777" w:rsidR="008459B6" w:rsidRDefault="008459B6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Councillor Vacancy</w:t>
      </w:r>
    </w:p>
    <w:p w14:paraId="15BAE6CF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3E355716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1F5AB033" w14:textId="77777777" w:rsidR="009A77B7" w:rsidRDefault="009A77B7">
      <w:pPr>
        <w:rPr>
          <w:rFonts w:ascii="Arial" w:hAnsi="Arial" w:cs="Arial"/>
        </w:rPr>
      </w:pPr>
    </w:p>
    <w:p w14:paraId="752659C2" w14:textId="77777777" w:rsidR="009A77B7" w:rsidRDefault="009A77B7">
      <w:pPr>
        <w:rPr>
          <w:rFonts w:ascii="Arial" w:hAnsi="Arial" w:cs="Arial"/>
        </w:rPr>
      </w:pPr>
    </w:p>
    <w:p w14:paraId="5B4E6162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68FADAD2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7AA98B8B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55B4ADB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A539B09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46F7C30" w14:textId="77777777" w:rsidR="009A77B7" w:rsidRDefault="009A77B7">
      <w:pPr>
        <w:rPr>
          <w:rFonts w:ascii="Arial" w:hAnsi="Arial" w:cs="Arial"/>
        </w:rPr>
      </w:pPr>
    </w:p>
    <w:p w14:paraId="23FC2810" w14:textId="77777777" w:rsidR="009A77B7" w:rsidRDefault="009A77B7">
      <w:pPr>
        <w:rPr>
          <w:rFonts w:ascii="Arial" w:hAnsi="Arial" w:cs="Arial"/>
        </w:rPr>
      </w:pPr>
    </w:p>
    <w:p w14:paraId="1B99B380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7287E620" w14:textId="77777777" w:rsidR="009A77B7" w:rsidRDefault="009A77B7"/>
    <w:p w14:paraId="62945568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E040D"/>
    <w:rsid w:val="00114AB4"/>
    <w:rsid w:val="001312D8"/>
    <w:rsid w:val="00146834"/>
    <w:rsid w:val="00197A37"/>
    <w:rsid w:val="001A544F"/>
    <w:rsid w:val="001B714C"/>
    <w:rsid w:val="001C738D"/>
    <w:rsid w:val="001E4C87"/>
    <w:rsid w:val="00202601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C5C72"/>
    <w:rsid w:val="007F4EAB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C329BE"/>
    <w:rsid w:val="00C42992"/>
    <w:rsid w:val="00C64627"/>
    <w:rsid w:val="00C72770"/>
    <w:rsid w:val="00CA7BAA"/>
    <w:rsid w:val="00CC7C09"/>
    <w:rsid w:val="00CF1604"/>
    <w:rsid w:val="00D005C5"/>
    <w:rsid w:val="00D2157F"/>
    <w:rsid w:val="00D2652F"/>
    <w:rsid w:val="00DA30C3"/>
    <w:rsid w:val="00DE0CA2"/>
    <w:rsid w:val="00E036BA"/>
    <w:rsid w:val="00E5789E"/>
    <w:rsid w:val="00E84EA0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230C8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d4b2952-3eb2-43a5-935b-b69a06ba7e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305b59a-8002-47ab-a949-a64dc76e74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2022-01-15T18:14:00Z</dcterms:created>
  <dcterms:modified xsi:type="dcterms:W3CDTF">2022-01-15T18:15:00Z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